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1C" w:rsidRPr="00054AB4" w:rsidRDefault="002C721C" w:rsidP="002C721C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054AB4">
        <w:rPr>
          <w:rFonts w:ascii="Times New Roman" w:eastAsia="黑体" w:hAnsi="Times New Roman" w:cs="黑体" w:hint="eastAsia"/>
          <w:sz w:val="32"/>
          <w:szCs w:val="32"/>
        </w:rPr>
        <w:t>附件</w:t>
      </w:r>
      <w:r w:rsidRPr="00054AB4">
        <w:rPr>
          <w:rFonts w:ascii="Times New Roman" w:eastAsia="黑体" w:hAnsi="Times New Roman" w:cs="Times New Roman"/>
          <w:sz w:val="32"/>
          <w:szCs w:val="32"/>
        </w:rPr>
        <w:t>2</w:t>
      </w:r>
    </w:p>
    <w:tbl>
      <w:tblPr>
        <w:tblpPr w:leftFromText="180" w:rightFromText="180" w:vertAnchor="page" w:horzAnchor="margin" w:tblpY="2228"/>
        <w:tblW w:w="9140" w:type="dxa"/>
        <w:tblLook w:val="00A0"/>
      </w:tblPr>
      <w:tblGrid>
        <w:gridCol w:w="1880"/>
        <w:gridCol w:w="800"/>
        <w:gridCol w:w="1780"/>
        <w:gridCol w:w="1600"/>
        <w:gridCol w:w="1020"/>
        <w:gridCol w:w="2060"/>
      </w:tblGrid>
      <w:tr w:rsidR="002C721C" w:rsidRPr="00054AB4" w:rsidTr="00435070">
        <w:trPr>
          <w:trHeight w:val="750"/>
        </w:trPr>
        <w:tc>
          <w:tcPr>
            <w:tcW w:w="91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721C" w:rsidRPr="00054AB4" w:rsidRDefault="002C721C" w:rsidP="00435070">
            <w:pPr>
              <w:widowControl/>
              <w:jc w:val="center"/>
              <w:rPr>
                <w:rFonts w:ascii="Times New Roman" w:eastAsia="华文中宋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 w:rsidRPr="00054AB4">
              <w:rPr>
                <w:rFonts w:ascii="Times New Roman" w:eastAsia="华文中宋" w:hAnsi="Times New Roman" w:cs="华文中宋" w:hint="eastAsia"/>
                <w:b/>
                <w:bCs/>
                <w:color w:val="000000"/>
                <w:kern w:val="0"/>
                <w:sz w:val="36"/>
                <w:szCs w:val="36"/>
              </w:rPr>
              <w:t>农业产业强镇</w:t>
            </w:r>
            <w:r>
              <w:rPr>
                <w:rFonts w:ascii="Times New Roman" w:eastAsia="华文中宋" w:hAnsi="Times New Roman" w:cs="华文中宋" w:hint="eastAsia"/>
                <w:b/>
                <w:bCs/>
                <w:color w:val="000000"/>
                <w:kern w:val="0"/>
                <w:sz w:val="36"/>
                <w:szCs w:val="36"/>
              </w:rPr>
              <w:t>示范建设申请</w:t>
            </w:r>
            <w:r w:rsidRPr="00054AB4">
              <w:rPr>
                <w:rFonts w:ascii="Times New Roman" w:eastAsia="华文中宋" w:hAnsi="Times New Roman" w:cs="华文中宋" w:hint="eastAsia"/>
                <w:b/>
                <w:bCs/>
                <w:color w:val="000000"/>
                <w:kern w:val="0"/>
                <w:sz w:val="36"/>
                <w:szCs w:val="36"/>
              </w:rPr>
              <w:t>表</w:t>
            </w:r>
            <w:r>
              <w:rPr>
                <w:rFonts w:ascii="Times New Roman" w:eastAsia="华文中宋" w:hAnsi="Times New Roman" w:cs="华文中宋" w:hint="eastAsia"/>
                <w:b/>
                <w:bCs/>
                <w:color w:val="000000"/>
                <w:kern w:val="0"/>
                <w:sz w:val="36"/>
                <w:szCs w:val="36"/>
              </w:rPr>
              <w:t>（样式）</w:t>
            </w:r>
          </w:p>
        </w:tc>
      </w:tr>
      <w:tr w:rsidR="002C721C" w:rsidRPr="00054AB4" w:rsidTr="00435070">
        <w:trPr>
          <w:trHeight w:val="123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721C" w:rsidRPr="00054AB4" w:rsidRDefault="002C721C" w:rsidP="0043507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镇（乡）名称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21C" w:rsidRPr="00054AB4" w:rsidRDefault="002C721C" w:rsidP="004350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</w:pPr>
            <w:r w:rsidRPr="00054A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u w:val="single"/>
              </w:rPr>
              <w:br/>
              <w:t xml:space="preserve">            </w:t>
            </w:r>
            <w:r w:rsidRPr="00054AB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</w:rPr>
              <w:t>省（区、市）</w:t>
            </w:r>
            <w:r w:rsidRPr="00054A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u w:val="single"/>
              </w:rPr>
              <w:t xml:space="preserve">               </w:t>
            </w:r>
            <w:r w:rsidRPr="00054AB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</w:rPr>
              <w:t>县（市、区）</w:t>
            </w:r>
            <w:r w:rsidRPr="00054A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br/>
            </w:r>
            <w:r w:rsidRPr="00054A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br/>
            </w:r>
            <w:r w:rsidRPr="00054A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</w:t>
            </w:r>
            <w:r w:rsidRPr="00054AB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</w:rPr>
              <w:t>镇（乡）</w:t>
            </w:r>
          </w:p>
        </w:tc>
      </w:tr>
      <w:tr w:rsidR="002C721C" w:rsidRPr="00054AB4" w:rsidTr="00435070">
        <w:trPr>
          <w:trHeight w:val="555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C" w:rsidRPr="00054AB4" w:rsidRDefault="002C721C" w:rsidP="0043507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负责人及联系方式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21C" w:rsidRPr="00054AB4" w:rsidRDefault="002C721C" w:rsidP="00435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4AB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21C" w:rsidRPr="00054AB4" w:rsidTr="00435070">
        <w:trPr>
          <w:trHeight w:val="5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C" w:rsidRPr="00054AB4" w:rsidRDefault="002C721C" w:rsidP="0043507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镇域面积</w:t>
            </w:r>
            <w:r w:rsidRPr="00054AB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（平方公里）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21C" w:rsidRPr="00054AB4" w:rsidRDefault="002C721C" w:rsidP="00435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4AB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21C" w:rsidRPr="00054AB4" w:rsidRDefault="002C721C" w:rsidP="0043507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人口情况</w:t>
            </w:r>
            <w:r w:rsidRPr="00054AB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（万人）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21C" w:rsidRPr="00054AB4" w:rsidRDefault="002C721C" w:rsidP="00435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4AB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21C" w:rsidRPr="00054AB4" w:rsidTr="00435070">
        <w:trPr>
          <w:trHeight w:val="675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721C" w:rsidRPr="00054AB4" w:rsidRDefault="002C721C" w:rsidP="0043507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农业主导产业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21C" w:rsidRPr="00054AB4" w:rsidRDefault="002C721C" w:rsidP="004350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4A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21C" w:rsidRPr="00054AB4" w:rsidRDefault="002C721C" w:rsidP="004350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4A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2C721C" w:rsidRPr="00054AB4" w:rsidTr="00435070">
        <w:trPr>
          <w:trHeight w:val="7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C" w:rsidRPr="00054AB4" w:rsidRDefault="002C721C" w:rsidP="0043507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54AB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2018</w:t>
            </w:r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年农业产值（亿元）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21C" w:rsidRPr="00054AB4" w:rsidRDefault="002C721C" w:rsidP="0043507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21C" w:rsidRPr="00054AB4" w:rsidRDefault="002C721C" w:rsidP="0043507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主导产业产值（亿元）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21C" w:rsidRPr="00054AB4" w:rsidRDefault="002C721C" w:rsidP="004350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4A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2C721C" w:rsidRPr="00054AB4" w:rsidTr="00435070">
        <w:trPr>
          <w:trHeight w:val="7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C" w:rsidRPr="00054AB4" w:rsidRDefault="002C721C" w:rsidP="0043507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54AB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2018</w:t>
            </w:r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年农产品加工业产值（亿元）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21C" w:rsidRPr="00054AB4" w:rsidRDefault="002C721C" w:rsidP="00435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4AB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21C" w:rsidRPr="00054AB4" w:rsidRDefault="002C721C" w:rsidP="0043507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21C" w:rsidRPr="00054AB4" w:rsidRDefault="002C721C" w:rsidP="004350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4A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2C721C" w:rsidRPr="00054AB4" w:rsidTr="00435070">
        <w:trPr>
          <w:trHeight w:val="450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21C" w:rsidRPr="00054AB4" w:rsidRDefault="002C721C" w:rsidP="0043507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54AB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2018</w:t>
            </w:r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年农产品加工业产值与农业产值的比值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21C" w:rsidRPr="00054AB4" w:rsidRDefault="002C721C" w:rsidP="00435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4AB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21C" w:rsidRPr="00054AB4" w:rsidRDefault="002C721C" w:rsidP="0043507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镇域内农业产业化</w:t>
            </w:r>
            <w:r w:rsidRPr="00054AB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龙头企业数量（</w:t>
            </w:r>
            <w:proofErr w:type="gramStart"/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  <w:r w:rsidRPr="00054AB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（</w:t>
            </w:r>
            <w:proofErr w:type="gramStart"/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附证明</w:t>
            </w:r>
            <w:proofErr w:type="gramEnd"/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材料）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21C" w:rsidRPr="00054AB4" w:rsidRDefault="002C721C" w:rsidP="004350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4AB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</w:rPr>
              <w:t>国家级</w:t>
            </w:r>
            <w:r w:rsidRPr="00054A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054A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u w:val="single"/>
              </w:rPr>
              <w:t xml:space="preserve">       </w:t>
            </w:r>
            <w:proofErr w:type="gramStart"/>
            <w:r w:rsidRPr="00054AB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</w:tr>
      <w:tr w:rsidR="002C721C" w:rsidRPr="00054AB4" w:rsidTr="00435070">
        <w:trPr>
          <w:trHeight w:val="45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21C" w:rsidRPr="00054AB4" w:rsidRDefault="002C721C" w:rsidP="0043507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21C" w:rsidRPr="00054AB4" w:rsidRDefault="002C721C" w:rsidP="004350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21C" w:rsidRPr="00054AB4" w:rsidRDefault="002C721C" w:rsidP="0043507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21C" w:rsidRPr="00054AB4" w:rsidRDefault="002C721C" w:rsidP="004350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4AB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</w:rPr>
              <w:t>省</w:t>
            </w:r>
            <w:r w:rsidRPr="00054A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054AB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</w:rPr>
              <w:t>级</w:t>
            </w:r>
            <w:r w:rsidRPr="00054A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054A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u w:val="single"/>
              </w:rPr>
              <w:t xml:space="preserve">       </w:t>
            </w:r>
            <w:proofErr w:type="gramStart"/>
            <w:r w:rsidRPr="00054AB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</w:tr>
      <w:tr w:rsidR="002C721C" w:rsidRPr="00054AB4" w:rsidTr="00435070">
        <w:trPr>
          <w:trHeight w:val="45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21C" w:rsidRPr="00054AB4" w:rsidRDefault="002C721C" w:rsidP="0043507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21C" w:rsidRPr="00054AB4" w:rsidRDefault="002C721C" w:rsidP="004350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21C" w:rsidRPr="00054AB4" w:rsidRDefault="002C721C" w:rsidP="0043507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21C" w:rsidRPr="00054AB4" w:rsidRDefault="002C721C" w:rsidP="004350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4AB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</w:rPr>
              <w:t>地市级</w:t>
            </w:r>
            <w:r w:rsidRPr="00054A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054A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u w:val="single"/>
              </w:rPr>
              <w:t xml:space="preserve">       </w:t>
            </w:r>
            <w:proofErr w:type="gramStart"/>
            <w:r w:rsidRPr="00054AB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</w:tr>
      <w:tr w:rsidR="002C721C" w:rsidRPr="00054AB4" w:rsidTr="00435070">
        <w:trPr>
          <w:trHeight w:val="840"/>
        </w:trPr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21C" w:rsidRPr="00054AB4" w:rsidRDefault="002C721C" w:rsidP="0043507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主要农产品获得绿色食品、有机食品或者农产品地理标识登记情况（</w:t>
            </w:r>
            <w:proofErr w:type="gramStart"/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附证明</w:t>
            </w:r>
            <w:proofErr w:type="gramEnd"/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材料）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21C" w:rsidRPr="00054AB4" w:rsidRDefault="002C721C" w:rsidP="004350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4AB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</w:rPr>
              <w:t>绿色食品认证</w:t>
            </w:r>
            <w:r w:rsidRPr="00054A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  □</w:t>
            </w:r>
            <w:r w:rsidRPr="00054AB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</w:rPr>
              <w:t>有</w:t>
            </w:r>
            <w:r w:rsidRPr="00054A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   □</w:t>
            </w:r>
            <w:r w:rsidRPr="00054AB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</w:rPr>
              <w:t>无</w:t>
            </w:r>
            <w:r w:rsidRPr="00054A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054A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br/>
            </w:r>
            <w:r w:rsidRPr="00054AB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</w:rPr>
              <w:t>（如有：有</w:t>
            </w:r>
            <w:r w:rsidRPr="00054A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proofErr w:type="gramStart"/>
            <w:r w:rsidRPr="00054AB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 w:rsidRPr="00054AB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</w:rPr>
              <w:t>，产品名称：</w:t>
            </w:r>
            <w:r w:rsidRPr="00054A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u w:val="single"/>
              </w:rPr>
              <w:t xml:space="preserve">                       </w:t>
            </w:r>
            <w:r w:rsidRPr="00054AB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2C721C" w:rsidRPr="00054AB4" w:rsidTr="00435070">
        <w:trPr>
          <w:trHeight w:val="840"/>
        </w:trPr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21C" w:rsidRPr="00054AB4" w:rsidRDefault="002C721C" w:rsidP="0043507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21C" w:rsidRPr="00054AB4" w:rsidRDefault="002C721C" w:rsidP="004350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4AB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</w:rPr>
              <w:t>有机食品认证</w:t>
            </w:r>
            <w:r w:rsidRPr="00054A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  □</w:t>
            </w:r>
            <w:r w:rsidRPr="00054AB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</w:rPr>
              <w:t>有</w:t>
            </w:r>
            <w:r w:rsidRPr="00054A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   □</w:t>
            </w:r>
            <w:r w:rsidRPr="00054AB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</w:rPr>
              <w:t>无</w:t>
            </w:r>
            <w:r w:rsidRPr="00054A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br/>
            </w:r>
            <w:r w:rsidRPr="00054AB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</w:rPr>
              <w:t>（如有：有</w:t>
            </w:r>
            <w:r w:rsidRPr="00054A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proofErr w:type="gramStart"/>
            <w:r w:rsidRPr="00054AB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 w:rsidRPr="00054AB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</w:rPr>
              <w:t>，产品名称：</w:t>
            </w:r>
            <w:r w:rsidRPr="00054A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u w:val="single"/>
              </w:rPr>
              <w:t xml:space="preserve">                       </w:t>
            </w:r>
            <w:r w:rsidRPr="00054AB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2C721C" w:rsidRPr="00054AB4" w:rsidTr="00435070">
        <w:trPr>
          <w:trHeight w:val="840"/>
        </w:trPr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21C" w:rsidRPr="00054AB4" w:rsidRDefault="002C721C" w:rsidP="0043507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21C" w:rsidRPr="00054AB4" w:rsidRDefault="002C721C" w:rsidP="004350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4AB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</w:rPr>
              <w:t>农产品地理标识登记</w:t>
            </w:r>
            <w:r w:rsidRPr="00054A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 □</w:t>
            </w:r>
            <w:r w:rsidRPr="00054AB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</w:rPr>
              <w:t>有</w:t>
            </w:r>
            <w:r w:rsidRPr="00054A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   □</w:t>
            </w:r>
            <w:r w:rsidRPr="00054AB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</w:rPr>
              <w:t>无</w:t>
            </w:r>
            <w:r w:rsidRPr="00054A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br/>
            </w:r>
            <w:r w:rsidRPr="00054AB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</w:rPr>
              <w:t>（如有：有</w:t>
            </w:r>
            <w:r w:rsidRPr="00054A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proofErr w:type="gramStart"/>
            <w:r w:rsidRPr="00054AB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 w:rsidRPr="00054AB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</w:rPr>
              <w:t>，产品名称：</w:t>
            </w:r>
            <w:r w:rsidRPr="00054A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u w:val="single"/>
              </w:rPr>
              <w:t xml:space="preserve">                       </w:t>
            </w:r>
            <w:r w:rsidRPr="00054AB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2C721C" w:rsidRPr="00054AB4" w:rsidTr="00435070">
        <w:trPr>
          <w:trHeight w:val="720"/>
        </w:trPr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C" w:rsidRPr="00054AB4" w:rsidRDefault="002C721C" w:rsidP="0043507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有无编制镇域农业产业发展总体规划</w:t>
            </w:r>
            <w:r w:rsidRPr="00054AB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（如有，请</w:t>
            </w:r>
            <w:proofErr w:type="gramStart"/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附证明</w:t>
            </w:r>
            <w:proofErr w:type="gramEnd"/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材料并扫描附后）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21C" w:rsidRPr="00054AB4" w:rsidRDefault="002C721C" w:rsidP="00435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4A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□</w:t>
            </w:r>
            <w:r w:rsidRPr="00054AB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</w:rPr>
              <w:t>有</w:t>
            </w:r>
            <w:r w:rsidRPr="00054A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    □</w:t>
            </w:r>
            <w:r w:rsidRPr="00054AB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2C721C" w:rsidRPr="00054AB4" w:rsidTr="00435070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C" w:rsidRPr="00054AB4" w:rsidRDefault="002C721C" w:rsidP="0043507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县级相关支持政策情况（</w:t>
            </w:r>
            <w:proofErr w:type="gramStart"/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附证明</w:t>
            </w:r>
            <w:proofErr w:type="gramEnd"/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材料）</w:t>
            </w:r>
          </w:p>
        </w:tc>
        <w:tc>
          <w:tcPr>
            <w:tcW w:w="7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21C" w:rsidRPr="00054AB4" w:rsidRDefault="002C721C" w:rsidP="0043507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21C" w:rsidRPr="00054AB4" w:rsidTr="00435070">
        <w:trPr>
          <w:trHeight w:val="87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C" w:rsidRPr="00054AB4" w:rsidRDefault="002C721C" w:rsidP="0043507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乡镇农村居民</w:t>
            </w:r>
            <w:r w:rsidRPr="00054AB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人均可支配收入（万元）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21C" w:rsidRPr="00054AB4" w:rsidRDefault="002C721C" w:rsidP="004350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4AB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21C" w:rsidRPr="00054AB4" w:rsidRDefault="002C721C" w:rsidP="0043507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县级农村居民</w:t>
            </w:r>
            <w:r w:rsidRPr="00054AB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人均可支配收入（万元）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21C" w:rsidRPr="00054AB4" w:rsidRDefault="002C721C" w:rsidP="004350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4AB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21C" w:rsidRPr="00054AB4" w:rsidTr="002C721C">
        <w:trPr>
          <w:trHeight w:val="19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C" w:rsidRPr="00054AB4" w:rsidRDefault="002C721C" w:rsidP="0043507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主导产业</w:t>
            </w:r>
          </w:p>
          <w:p w:rsidR="002C721C" w:rsidRPr="00054AB4" w:rsidRDefault="002C721C" w:rsidP="0043507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基本情况</w:t>
            </w:r>
            <w:r w:rsidRPr="00054AB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（</w:t>
            </w:r>
            <w:r w:rsidRPr="00054AB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300</w:t>
            </w:r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字以内）</w:t>
            </w:r>
          </w:p>
        </w:tc>
        <w:tc>
          <w:tcPr>
            <w:tcW w:w="7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21C" w:rsidRPr="00054AB4" w:rsidRDefault="002C721C" w:rsidP="00435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C721C" w:rsidRPr="00054AB4" w:rsidTr="002C721C">
        <w:trPr>
          <w:trHeight w:val="182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C" w:rsidRPr="00054AB4" w:rsidRDefault="002C721C" w:rsidP="0043507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产业融合</w:t>
            </w:r>
          </w:p>
          <w:p w:rsidR="002C721C" w:rsidRPr="00054AB4" w:rsidRDefault="002C721C" w:rsidP="0043507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发展情况</w:t>
            </w:r>
            <w:r w:rsidRPr="00054AB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br w:type="page"/>
            </w:r>
          </w:p>
          <w:p w:rsidR="002C721C" w:rsidRPr="00054AB4" w:rsidRDefault="002C721C" w:rsidP="0043507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（</w:t>
            </w:r>
            <w:r w:rsidRPr="00054AB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300</w:t>
            </w:r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字以内）</w:t>
            </w:r>
          </w:p>
        </w:tc>
        <w:tc>
          <w:tcPr>
            <w:tcW w:w="7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21C" w:rsidRPr="00054AB4" w:rsidRDefault="002C721C" w:rsidP="00435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C721C" w:rsidRPr="00054AB4" w:rsidTr="00435070">
        <w:trPr>
          <w:trHeight w:val="18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C" w:rsidRPr="00054AB4" w:rsidRDefault="002C721C" w:rsidP="0043507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联农带农机制</w:t>
            </w:r>
            <w:r w:rsidRPr="00054AB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（</w:t>
            </w:r>
            <w:r w:rsidRPr="00054AB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300</w:t>
            </w:r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字以内）</w:t>
            </w:r>
          </w:p>
        </w:tc>
        <w:tc>
          <w:tcPr>
            <w:tcW w:w="7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21C" w:rsidRPr="00054AB4" w:rsidRDefault="002C721C" w:rsidP="00435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C721C" w:rsidRPr="00054AB4" w:rsidTr="00435070">
        <w:trPr>
          <w:trHeight w:val="312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21C" w:rsidRPr="00054AB4" w:rsidRDefault="002C721C" w:rsidP="0043507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支持内容及</w:t>
            </w:r>
            <w:r w:rsidRPr="00054AB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资金测算</w:t>
            </w:r>
          </w:p>
        </w:tc>
        <w:tc>
          <w:tcPr>
            <w:tcW w:w="7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C" w:rsidRPr="00054AB4" w:rsidRDefault="002C721C" w:rsidP="00435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C721C" w:rsidRPr="00054AB4" w:rsidTr="002C721C">
        <w:trPr>
          <w:trHeight w:val="1647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21C" w:rsidRPr="00054AB4" w:rsidRDefault="002C721C" w:rsidP="0043507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2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C" w:rsidRPr="00054AB4" w:rsidRDefault="002C721C" w:rsidP="004350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C721C" w:rsidRPr="00054AB4" w:rsidTr="00435070">
        <w:trPr>
          <w:trHeight w:val="143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C" w:rsidRPr="00054AB4" w:rsidRDefault="002C721C" w:rsidP="0043507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申请</w:t>
            </w:r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单位意见</w:t>
            </w:r>
          </w:p>
        </w:tc>
        <w:tc>
          <w:tcPr>
            <w:tcW w:w="7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21C" w:rsidRPr="00054AB4" w:rsidRDefault="002C721C" w:rsidP="00435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4AB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</w:rPr>
              <w:t>负责人签字：（公章）</w:t>
            </w:r>
            <w:r w:rsidRPr="00054A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  <w:r w:rsidRPr="00054AB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</w:rPr>
              <w:t>年</w:t>
            </w:r>
            <w:r w:rsidRPr="00054A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054AB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</w:rPr>
              <w:t>月</w:t>
            </w:r>
            <w:r w:rsidRPr="00054A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    </w:t>
            </w:r>
            <w:r w:rsidRPr="00054AB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</w:rPr>
              <w:t>日</w:t>
            </w:r>
            <w:r w:rsidRPr="00054A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2C721C" w:rsidRPr="00054AB4" w:rsidTr="00435070">
        <w:trPr>
          <w:trHeight w:val="1215"/>
        </w:trPr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C" w:rsidRPr="00054AB4" w:rsidRDefault="002C721C" w:rsidP="0043507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  <w:p w:rsidR="002C721C" w:rsidRPr="00054AB4" w:rsidRDefault="002C721C" w:rsidP="0043507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  <w:p w:rsidR="002C721C" w:rsidRPr="00054AB4" w:rsidRDefault="002C721C" w:rsidP="0043507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推荐意见</w:t>
            </w:r>
            <w:r w:rsidRPr="00054AB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（县级农业农村部门）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21C" w:rsidRPr="00054AB4" w:rsidRDefault="002C721C" w:rsidP="0043507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  <w:p w:rsidR="002C721C" w:rsidRPr="00054AB4" w:rsidRDefault="002C721C" w:rsidP="0043507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  <w:p w:rsidR="002C721C" w:rsidRPr="00054AB4" w:rsidRDefault="002C721C" w:rsidP="0043507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推荐意见</w:t>
            </w:r>
            <w:r w:rsidRPr="00054AB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（县级财政部门）</w:t>
            </w:r>
          </w:p>
        </w:tc>
      </w:tr>
      <w:tr w:rsidR="002C721C" w:rsidRPr="00054AB4" w:rsidTr="00435070">
        <w:trPr>
          <w:trHeight w:val="2850"/>
        </w:trPr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21C" w:rsidRPr="00054AB4" w:rsidRDefault="002C721C" w:rsidP="00435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推荐意见</w:t>
            </w:r>
            <w:r w:rsidRPr="00054AB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省</w:t>
            </w:r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级农业农村部门意见）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21C" w:rsidRPr="00054AB4" w:rsidRDefault="002C721C" w:rsidP="004350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推荐单位</w:t>
            </w:r>
            <w:r w:rsidRPr="00054AB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省</w:t>
            </w:r>
            <w:r w:rsidRPr="00054AB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级财政部门）</w:t>
            </w:r>
            <w:r w:rsidRPr="00054A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</w:tbl>
    <w:p w:rsidR="00425592" w:rsidRPr="002C721C" w:rsidRDefault="00425592" w:rsidP="002C721C"/>
    <w:sectPr w:rsidR="00425592" w:rsidRPr="002C721C" w:rsidSect="00425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721C"/>
    <w:rsid w:val="002C721C"/>
    <w:rsid w:val="0042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1C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丁江斌</dc:creator>
  <cp:lastModifiedBy>丁江斌</cp:lastModifiedBy>
  <cp:revision>1</cp:revision>
  <dcterms:created xsi:type="dcterms:W3CDTF">2019-03-22T02:46:00Z</dcterms:created>
  <dcterms:modified xsi:type="dcterms:W3CDTF">2019-03-22T02:48:00Z</dcterms:modified>
</cp:coreProperties>
</file>